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A5E3" w14:textId="6F9FC8C6" w:rsidR="00C827EC" w:rsidRPr="0072327F" w:rsidRDefault="00BE37AB" w:rsidP="00C827EC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  <w:lang w:val="ar-SA"/>
        </w:rPr>
        <w:drawing>
          <wp:anchor distT="0" distB="0" distL="114300" distR="114300" simplePos="0" relativeHeight="251659776" behindDoc="0" locked="0" layoutInCell="1" allowOverlap="1" wp14:anchorId="5FD3BC37" wp14:editId="1ED98569">
            <wp:simplePos x="0" y="0"/>
            <wp:positionH relativeFrom="column">
              <wp:posOffset>2956560</wp:posOffset>
            </wp:positionH>
            <wp:positionV relativeFrom="paragraph">
              <wp:posOffset>-137160</wp:posOffset>
            </wp:positionV>
            <wp:extent cx="822960" cy="6762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شعارات-مدارس-الابناء-النجباء-الاهلية-(ملون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7EC"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55680" behindDoc="1" locked="0" layoutInCell="1" allowOverlap="1" wp14:anchorId="0836BCCE" wp14:editId="2ABE4A18">
            <wp:simplePos x="0" y="0"/>
            <wp:positionH relativeFrom="column">
              <wp:posOffset>1486065</wp:posOffset>
            </wp:positionH>
            <wp:positionV relativeFrom="paragraph">
              <wp:posOffset>11927</wp:posOffset>
            </wp:positionV>
            <wp:extent cx="1300867" cy="667910"/>
            <wp:effectExtent l="1905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pngبياقفععععععععع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7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14B" w:rsidRPr="0072327F">
        <w:rPr>
          <w:rFonts w:hint="cs"/>
          <w:b/>
          <w:bCs/>
          <w:color w:val="002060"/>
          <w:sz w:val="20"/>
          <w:szCs w:val="20"/>
          <w:rtl/>
        </w:rPr>
        <w:t xml:space="preserve">  المملكة العربية السعودية        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العام الدراسي  144</w:t>
      </w:r>
      <w:r>
        <w:rPr>
          <w:rFonts w:hint="cs"/>
          <w:b/>
          <w:bCs/>
          <w:color w:val="002060"/>
          <w:sz w:val="20"/>
          <w:szCs w:val="20"/>
          <w:rtl/>
        </w:rPr>
        <w:t>4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هـ</w:t>
      </w:r>
    </w:p>
    <w:p w14:paraId="6EB4E1F5" w14:textId="459E7D5A" w:rsidR="0031114B" w:rsidRPr="0072327F" w:rsidRDefault="00BE37AB" w:rsidP="00BE37AB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 w:rsidR="0031114B"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الفصل الدراسي : </w:t>
      </w:r>
      <w:r>
        <w:rPr>
          <w:rFonts w:hint="cs"/>
          <w:b/>
          <w:bCs/>
          <w:color w:val="002060"/>
          <w:sz w:val="20"/>
          <w:szCs w:val="20"/>
          <w:rtl/>
        </w:rPr>
        <w:t>الأول</w:t>
      </w:r>
    </w:p>
    <w:p w14:paraId="1243829D" w14:textId="4502D5F5" w:rsidR="00BE37AB" w:rsidRDefault="0031114B" w:rsidP="00BE37AB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الإدارة العامة للتعليم بمنطقة مكة المكرمة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الصف : ا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>لرابع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الابتدائي</w:t>
      </w:r>
    </w:p>
    <w:p w14:paraId="3286E5F8" w14:textId="4AA8B3B4" w:rsidR="0031114B" w:rsidRPr="0072327F" w:rsidRDefault="0031114B" w:rsidP="00BE37AB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مكتب التعليم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غرب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مكة المكرمة ( بنات 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زمن الاختبار : ساعة ونصف</w:t>
      </w:r>
    </w:p>
    <w:p w14:paraId="7C311A7B" w14:textId="37727F34" w:rsidR="0031114B" w:rsidRPr="0072327F" w:rsidRDefault="0031114B" w:rsidP="00BE37AB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ابتدائية الأبناء النجباء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</w:t>
      </w:r>
      <w:r w:rsidR="00563BA3">
        <w:rPr>
          <w:rFonts w:hint="cs"/>
          <w:b/>
          <w:bCs/>
          <w:color w:val="002060"/>
          <w:sz w:val="20"/>
          <w:szCs w:val="20"/>
          <w:rtl/>
        </w:rPr>
        <w:t xml:space="preserve">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عدد الأسئلة :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(4)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عدد الأوجه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(3)</w:t>
      </w:r>
    </w:p>
    <w:p w14:paraId="02D1D427" w14:textId="6F1B78B0" w:rsidR="0031114B" w:rsidRPr="0072327F" w:rsidRDefault="008C644B" w:rsidP="0031114B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للفصل الدراسي 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/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هـ</w:t>
      </w:r>
    </w:p>
    <w:p w14:paraId="46C48C32" w14:textId="744A0478" w:rsidR="0031114B" w:rsidRPr="0072327F" w:rsidRDefault="00B44334" w:rsidP="0031114B">
      <w:pPr>
        <w:pBdr>
          <w:bottom w:val="single" w:sz="12" w:space="1" w:color="auto"/>
        </w:pBdr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0F330" wp14:editId="55B74E77">
                <wp:simplePos x="0" y="0"/>
                <wp:positionH relativeFrom="column">
                  <wp:posOffset>15875</wp:posOffset>
                </wp:positionH>
                <wp:positionV relativeFrom="paragraph">
                  <wp:posOffset>265430</wp:posOffset>
                </wp:positionV>
                <wp:extent cx="504825" cy="466725"/>
                <wp:effectExtent l="6350" t="10160" r="12700" b="889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BFE9" w14:textId="77777777" w:rsidR="004C75BC" w:rsidRDefault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F330" id="Rectangle 5" o:spid="_x0000_s1026" style="position:absolute;left:0;text-align:left;margin-left:1.25pt;margin-top:20.9pt;width:39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" strokecolor="#002060">
                <v:textbox>
                  <w:txbxContent>
                    <w:p w14:paraId="52FFBFE9" w14:textId="77777777" w:rsidR="004C75BC" w:rsidRDefault="004C75BC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7D434490" w14:textId="232F6A82" w:rsidR="0031114B" w:rsidRPr="0072327F" w:rsidRDefault="00C827EC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="0031114B"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اختاري الإجابة الصحيحة من بين الأقواس :</w:t>
      </w:r>
    </w:p>
    <w:tbl>
      <w:tblPr>
        <w:tblStyle w:val="a3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17"/>
        <w:gridCol w:w="2861"/>
        <w:gridCol w:w="2472"/>
        <w:gridCol w:w="2206"/>
      </w:tblGrid>
      <w:tr w:rsidR="00BE37AB" w:rsidRPr="0072327F" w14:paraId="4949009B" w14:textId="77777777" w:rsidTr="00C827EC">
        <w:tc>
          <w:tcPr>
            <w:tcW w:w="8416" w:type="dxa"/>
            <w:gridSpan w:val="3"/>
          </w:tcPr>
          <w:p w14:paraId="18AA3676" w14:textId="775904E2" w:rsidR="00C827EC" w:rsidRPr="0072327F" w:rsidRDefault="00BE37AB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أول زوجة للنبي صلى الله عليه وسلم :</w:t>
            </w:r>
          </w:p>
        </w:tc>
        <w:tc>
          <w:tcPr>
            <w:tcW w:w="2266" w:type="dxa"/>
          </w:tcPr>
          <w:p w14:paraId="54F800F1" w14:textId="77777777" w:rsidR="00C827EC" w:rsidRPr="00C827EC" w:rsidRDefault="00C827EC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6E683D3" w14:textId="77777777" w:rsidTr="00C827EC">
        <w:trPr>
          <w:trHeight w:val="490"/>
        </w:trPr>
        <w:tc>
          <w:tcPr>
            <w:tcW w:w="2970" w:type="dxa"/>
          </w:tcPr>
          <w:p w14:paraId="10A91919" w14:textId="592274DA" w:rsidR="00C827EC" w:rsidRPr="0072327F" w:rsidRDefault="00BE37AB" w:rsidP="0031114B">
            <w:pPr>
              <w:pStyle w:val="a4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خديجة</w:t>
            </w:r>
          </w:p>
        </w:tc>
        <w:tc>
          <w:tcPr>
            <w:tcW w:w="2910" w:type="dxa"/>
          </w:tcPr>
          <w:p w14:paraId="42347EF1" w14:textId="0C2104A1" w:rsidR="00C827EC" w:rsidRPr="0072327F" w:rsidRDefault="00BE37AB" w:rsidP="0031114B">
            <w:pPr>
              <w:pStyle w:val="a4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عائشة</w:t>
            </w:r>
          </w:p>
        </w:tc>
        <w:tc>
          <w:tcPr>
            <w:tcW w:w="2536" w:type="dxa"/>
          </w:tcPr>
          <w:p w14:paraId="72F6B97E" w14:textId="704F96FF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فاطمة</w:t>
            </w:r>
          </w:p>
        </w:tc>
        <w:tc>
          <w:tcPr>
            <w:tcW w:w="2266" w:type="dxa"/>
          </w:tcPr>
          <w:p w14:paraId="7E36FDB9" w14:textId="70DA48DE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زينب</w:t>
            </w:r>
          </w:p>
          <w:p w14:paraId="1EB0923A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51D7DAA" w14:textId="77777777" w:rsidTr="00C827EC">
        <w:tc>
          <w:tcPr>
            <w:tcW w:w="8416" w:type="dxa"/>
            <w:gridSpan w:val="3"/>
          </w:tcPr>
          <w:p w14:paraId="045C1DCF" w14:textId="7AA3E7FE" w:rsidR="00C02F9A" w:rsidRPr="00C02F9A" w:rsidRDefault="00BE37AB" w:rsidP="00C02F9A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فراش ووسادة النبي صلى الله عليه وسلم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5CF02DE4" w14:textId="77777777" w:rsidR="00C827EC" w:rsidRPr="00C827EC" w:rsidRDefault="00C827EC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220D95E" w14:textId="77777777" w:rsidTr="00C02F9A">
        <w:trPr>
          <w:trHeight w:hRule="exact" w:val="737"/>
        </w:trPr>
        <w:tc>
          <w:tcPr>
            <w:tcW w:w="2970" w:type="dxa"/>
          </w:tcPr>
          <w:p w14:paraId="576AA392" w14:textId="4A90D1F6" w:rsidR="00C827EC" w:rsidRPr="00C02F9A" w:rsidRDefault="00BE37AB" w:rsidP="00C02F9A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الجلد المحشو </w:t>
            </w:r>
            <w:r w:rsidR="00343225" w:rsidRP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بالليف</w:t>
            </w:r>
          </w:p>
        </w:tc>
        <w:tc>
          <w:tcPr>
            <w:tcW w:w="2910" w:type="dxa"/>
          </w:tcPr>
          <w:p w14:paraId="3111F673" w14:textId="153651C6" w:rsidR="00C827EC" w:rsidRPr="0072327F" w:rsidRDefault="00BE37AB" w:rsidP="0031114B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الجلد المحشو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بالريش</w:t>
            </w:r>
          </w:p>
        </w:tc>
        <w:tc>
          <w:tcPr>
            <w:tcW w:w="2536" w:type="dxa"/>
          </w:tcPr>
          <w:p w14:paraId="19286E86" w14:textId="44E591A4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الجلد المحشو بالقطن </w:t>
            </w:r>
          </w:p>
        </w:tc>
        <w:tc>
          <w:tcPr>
            <w:tcW w:w="2266" w:type="dxa"/>
          </w:tcPr>
          <w:p w14:paraId="3F24CEDD" w14:textId="5871F889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لا شيء مما ذكر </w:t>
            </w:r>
          </w:p>
        </w:tc>
      </w:tr>
      <w:tr w:rsidR="00BE37AB" w:rsidRPr="0072327F" w14:paraId="54F157A4" w14:textId="77777777" w:rsidTr="00C827EC">
        <w:tc>
          <w:tcPr>
            <w:tcW w:w="8416" w:type="dxa"/>
            <w:gridSpan w:val="3"/>
          </w:tcPr>
          <w:p w14:paraId="413F9FE6" w14:textId="5D505C4E" w:rsidR="00C827EC" w:rsidRPr="0072327F" w:rsidRDefault="00BE37AB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الذي بشر بالنبي محمد صلى الله عليه وسلم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هو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النبي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66" w:type="dxa"/>
          </w:tcPr>
          <w:p w14:paraId="40E60F9A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2923907" w14:textId="77777777" w:rsidTr="00C02F9A">
        <w:trPr>
          <w:trHeight w:hRule="exact" w:val="737"/>
        </w:trPr>
        <w:tc>
          <w:tcPr>
            <w:tcW w:w="2970" w:type="dxa"/>
          </w:tcPr>
          <w:p w14:paraId="49BC2078" w14:textId="1E837089" w:rsidR="00C827EC" w:rsidRPr="0072327F" w:rsidRDefault="00343225" w:rsidP="0031114B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عيسى عليه السلام</w:t>
            </w:r>
          </w:p>
        </w:tc>
        <w:tc>
          <w:tcPr>
            <w:tcW w:w="2910" w:type="dxa"/>
          </w:tcPr>
          <w:p w14:paraId="51367907" w14:textId="2D93ECC6" w:rsidR="00C827EC" w:rsidRPr="0072327F" w:rsidRDefault="00343225" w:rsidP="0031114B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موسى عليه السلام</w:t>
            </w:r>
          </w:p>
        </w:tc>
        <w:tc>
          <w:tcPr>
            <w:tcW w:w="2536" w:type="dxa"/>
          </w:tcPr>
          <w:p w14:paraId="31CDEECA" w14:textId="00C7EDD5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نوح عليه السلام</w:t>
            </w:r>
          </w:p>
        </w:tc>
        <w:tc>
          <w:tcPr>
            <w:tcW w:w="2266" w:type="dxa"/>
          </w:tcPr>
          <w:p w14:paraId="14C84881" w14:textId="6DD62721" w:rsidR="00C827EC" w:rsidRPr="0072327F" w:rsidRDefault="00C827EC" w:rsidP="0034322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إبراهيم عليه السلام</w:t>
            </w:r>
          </w:p>
        </w:tc>
      </w:tr>
      <w:tr w:rsidR="00BE37AB" w:rsidRPr="0072327F" w14:paraId="63157CD2" w14:textId="77777777" w:rsidTr="00C827EC">
        <w:tc>
          <w:tcPr>
            <w:tcW w:w="8416" w:type="dxa"/>
            <w:gridSpan w:val="3"/>
          </w:tcPr>
          <w:p w14:paraId="1EA2BC47" w14:textId="5E6F52B7" w:rsidR="00C827EC" w:rsidRPr="0072327F" w:rsidRDefault="00343225" w:rsidP="00AB78C1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كان نصيب النبي عليه الصلاة والسلام  من الغنائم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641DB77F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FC93E4F" w14:textId="77777777" w:rsidTr="00C827EC">
        <w:tc>
          <w:tcPr>
            <w:tcW w:w="2970" w:type="dxa"/>
          </w:tcPr>
          <w:p w14:paraId="4A625D87" w14:textId="631BC205" w:rsidR="00C827EC" w:rsidRPr="0072327F" w:rsidRDefault="00AB78C1" w:rsidP="0031114B">
            <w:pPr>
              <w:pStyle w:val="a4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خمس</w:t>
            </w:r>
          </w:p>
        </w:tc>
        <w:tc>
          <w:tcPr>
            <w:tcW w:w="2910" w:type="dxa"/>
          </w:tcPr>
          <w:p w14:paraId="3AAAEAB2" w14:textId="6C2F19DD" w:rsidR="00C827EC" w:rsidRPr="0072327F" w:rsidRDefault="00AB78C1" w:rsidP="0031114B">
            <w:pPr>
              <w:pStyle w:val="a4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لربع</w:t>
            </w:r>
          </w:p>
        </w:tc>
        <w:tc>
          <w:tcPr>
            <w:tcW w:w="2536" w:type="dxa"/>
          </w:tcPr>
          <w:p w14:paraId="49FA82A9" w14:textId="6020041E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لثلث </w:t>
            </w:r>
          </w:p>
        </w:tc>
        <w:tc>
          <w:tcPr>
            <w:tcW w:w="2266" w:type="dxa"/>
          </w:tcPr>
          <w:p w14:paraId="2A7358A0" w14:textId="40C64209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النصف</w:t>
            </w:r>
          </w:p>
          <w:p w14:paraId="261BB3B0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AE5A0CC" w14:textId="77777777" w:rsidTr="00C827EC">
        <w:tc>
          <w:tcPr>
            <w:tcW w:w="8416" w:type="dxa"/>
            <w:gridSpan w:val="3"/>
          </w:tcPr>
          <w:p w14:paraId="3668083C" w14:textId="1D61529B" w:rsidR="00C827EC" w:rsidRPr="0072327F" w:rsidRDefault="00343225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 نصل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إلا لله مثال على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5010ADBA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F50C227" w14:textId="77777777" w:rsidTr="00C827EC">
        <w:tc>
          <w:tcPr>
            <w:tcW w:w="2970" w:type="dxa"/>
          </w:tcPr>
          <w:p w14:paraId="46567EFC" w14:textId="42518BC6" w:rsidR="00C827EC" w:rsidRPr="0072327F" w:rsidRDefault="00343225" w:rsidP="0031114B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توحيد الألوهية</w:t>
            </w:r>
          </w:p>
        </w:tc>
        <w:tc>
          <w:tcPr>
            <w:tcW w:w="2910" w:type="dxa"/>
          </w:tcPr>
          <w:p w14:paraId="7F527152" w14:textId="0909311C" w:rsidR="00C827EC" w:rsidRPr="0072327F" w:rsidRDefault="00343225" w:rsidP="0031114B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توحيد الربوبية </w:t>
            </w:r>
          </w:p>
        </w:tc>
        <w:tc>
          <w:tcPr>
            <w:tcW w:w="2536" w:type="dxa"/>
          </w:tcPr>
          <w:p w14:paraId="18D24696" w14:textId="20E46EC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توحيد الاسماء والصفات</w:t>
            </w:r>
          </w:p>
        </w:tc>
        <w:tc>
          <w:tcPr>
            <w:tcW w:w="2266" w:type="dxa"/>
          </w:tcPr>
          <w:p w14:paraId="55EA9C44" w14:textId="50DD2D72" w:rsidR="00C827EC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لا شيء مما ذكر </w:t>
            </w:r>
          </w:p>
          <w:p w14:paraId="2479CA40" w14:textId="77777777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E418539" w14:textId="77777777" w:rsidTr="00C827EC">
        <w:tc>
          <w:tcPr>
            <w:tcW w:w="8416" w:type="dxa"/>
            <w:gridSpan w:val="3"/>
          </w:tcPr>
          <w:p w14:paraId="08354842" w14:textId="7D3F781C" w:rsidR="00C827EC" w:rsidRPr="0072327F" w:rsidRDefault="00343225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كل ما عبد من دون الله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66" w:type="dxa"/>
          </w:tcPr>
          <w:p w14:paraId="7F21C9A4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0EA1146" w14:textId="77777777" w:rsidTr="00C827EC">
        <w:tc>
          <w:tcPr>
            <w:tcW w:w="2970" w:type="dxa"/>
          </w:tcPr>
          <w:p w14:paraId="42A0C43B" w14:textId="3EA67A4D" w:rsidR="00C827EC" w:rsidRPr="0072327F" w:rsidRDefault="00343225" w:rsidP="002E2C73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الطاغوت</w:t>
            </w:r>
          </w:p>
        </w:tc>
        <w:tc>
          <w:tcPr>
            <w:tcW w:w="2910" w:type="dxa"/>
          </w:tcPr>
          <w:p w14:paraId="2C94F42F" w14:textId="79F3D6AD" w:rsidR="00C827EC" w:rsidRPr="0072327F" w:rsidRDefault="00343225" w:rsidP="002E2C73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العبادة</w:t>
            </w:r>
          </w:p>
        </w:tc>
        <w:tc>
          <w:tcPr>
            <w:tcW w:w="2536" w:type="dxa"/>
          </w:tcPr>
          <w:p w14:paraId="6968865D" w14:textId="5714C9B9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التوحيد</w:t>
            </w:r>
          </w:p>
        </w:tc>
        <w:tc>
          <w:tcPr>
            <w:tcW w:w="2266" w:type="dxa"/>
          </w:tcPr>
          <w:p w14:paraId="69F78F13" w14:textId="1831D214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 شي</w:t>
            </w:r>
            <w:r w:rsidR="00343225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  <w:p w14:paraId="5938BE51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719E1B8" w14:textId="77777777" w:rsidTr="00C827EC">
        <w:tc>
          <w:tcPr>
            <w:tcW w:w="8416" w:type="dxa"/>
            <w:gridSpan w:val="3"/>
          </w:tcPr>
          <w:p w14:paraId="5EA5A131" w14:textId="7D07FBEC" w:rsidR="00C827EC" w:rsidRPr="0072327F" w:rsidRDefault="00343225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يستعمل الما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الطهور في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1325AAE5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9DC56C7" w14:textId="77777777" w:rsidTr="00C827EC">
        <w:tc>
          <w:tcPr>
            <w:tcW w:w="2970" w:type="dxa"/>
          </w:tcPr>
          <w:p w14:paraId="26F5111C" w14:textId="3E54D5FA" w:rsidR="00C827EC" w:rsidRPr="0072327F" w:rsidRDefault="00343225" w:rsidP="002E2C73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الوضوء</w:t>
            </w:r>
          </w:p>
        </w:tc>
        <w:tc>
          <w:tcPr>
            <w:tcW w:w="2910" w:type="dxa"/>
          </w:tcPr>
          <w:p w14:paraId="229E1AAB" w14:textId="277AF6C5" w:rsidR="00C827EC" w:rsidRPr="0072327F" w:rsidRDefault="00C827EC" w:rsidP="002E2C73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لاغتسال والطهارة</w:t>
            </w:r>
          </w:p>
        </w:tc>
        <w:tc>
          <w:tcPr>
            <w:tcW w:w="2536" w:type="dxa"/>
          </w:tcPr>
          <w:p w14:paraId="2671CE24" w14:textId="026C5940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غسل الملابس</w:t>
            </w:r>
          </w:p>
        </w:tc>
        <w:tc>
          <w:tcPr>
            <w:tcW w:w="2266" w:type="dxa"/>
          </w:tcPr>
          <w:p w14:paraId="76FE0182" w14:textId="556710A9" w:rsidR="00C827EC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جميع ما ذكر</w:t>
            </w:r>
          </w:p>
          <w:p w14:paraId="098CCE8B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48845BD" w14:textId="77777777" w:rsidTr="00C827EC">
        <w:tc>
          <w:tcPr>
            <w:tcW w:w="8416" w:type="dxa"/>
            <w:gridSpan w:val="3"/>
          </w:tcPr>
          <w:p w14:paraId="14F9F78C" w14:textId="665AA410" w:rsidR="00C827EC" w:rsidRPr="0072327F" w:rsidRDefault="00C02F9A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 استعمال الماء النجس</w:t>
            </w:r>
            <w:r w:rsidR="00AB78C1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549A7506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DF0255C" w14:textId="77777777" w:rsidTr="00C827EC">
        <w:tc>
          <w:tcPr>
            <w:tcW w:w="2970" w:type="dxa"/>
          </w:tcPr>
          <w:p w14:paraId="3AE84657" w14:textId="0DA01FE0" w:rsidR="00C827EC" w:rsidRPr="0072327F" w:rsidRDefault="00C02F9A" w:rsidP="002E2C73">
            <w:pPr>
              <w:pStyle w:val="a4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محرم</w:t>
            </w:r>
          </w:p>
        </w:tc>
        <w:tc>
          <w:tcPr>
            <w:tcW w:w="2910" w:type="dxa"/>
          </w:tcPr>
          <w:p w14:paraId="7BDF59E8" w14:textId="36EE364B" w:rsidR="00C827EC" w:rsidRPr="0072327F" w:rsidRDefault="00C02F9A" w:rsidP="002E2C73">
            <w:pPr>
              <w:pStyle w:val="a4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واجب</w:t>
            </w:r>
          </w:p>
        </w:tc>
        <w:tc>
          <w:tcPr>
            <w:tcW w:w="2536" w:type="dxa"/>
          </w:tcPr>
          <w:p w14:paraId="42892579" w14:textId="3B0AF94C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نة</w:t>
            </w:r>
          </w:p>
        </w:tc>
        <w:tc>
          <w:tcPr>
            <w:tcW w:w="2266" w:type="dxa"/>
          </w:tcPr>
          <w:p w14:paraId="226F671B" w14:textId="696FE4C6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جائز</w:t>
            </w:r>
          </w:p>
          <w:p w14:paraId="26D3299D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52B5A0F9" w14:textId="77777777" w:rsidTr="00C827EC">
        <w:tc>
          <w:tcPr>
            <w:tcW w:w="8416" w:type="dxa"/>
            <w:gridSpan w:val="3"/>
          </w:tcPr>
          <w:p w14:paraId="50D5EC2C" w14:textId="50544450" w:rsidR="00C827EC" w:rsidRPr="0072327F" w:rsidRDefault="00C02F9A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معنى الشفاعة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39D24534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3ECCCBA" w14:textId="77777777" w:rsidTr="00C827EC">
        <w:tc>
          <w:tcPr>
            <w:tcW w:w="2970" w:type="dxa"/>
          </w:tcPr>
          <w:p w14:paraId="1CED5C6E" w14:textId="7225F000" w:rsidR="00C827EC" w:rsidRPr="0072327F" w:rsidRDefault="00C02F9A" w:rsidP="002E2C73">
            <w:pPr>
              <w:pStyle w:val="a4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الوساطة</w:t>
            </w:r>
          </w:p>
        </w:tc>
        <w:tc>
          <w:tcPr>
            <w:tcW w:w="2910" w:type="dxa"/>
          </w:tcPr>
          <w:p w14:paraId="58FFB7FC" w14:textId="2018C447" w:rsidR="00C827EC" w:rsidRPr="0072327F" w:rsidRDefault="00C827EC" w:rsidP="002E2C73">
            <w:pPr>
              <w:pStyle w:val="a4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لصداقة</w:t>
            </w:r>
          </w:p>
        </w:tc>
        <w:tc>
          <w:tcPr>
            <w:tcW w:w="2536" w:type="dxa"/>
          </w:tcPr>
          <w:p w14:paraId="65421816" w14:textId="4EFAE06C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المحبة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14:paraId="33A2E028" w14:textId="51ED5E02" w:rsidR="00C827EC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المودة</w:t>
            </w:r>
          </w:p>
          <w:p w14:paraId="0A7E220C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633D94B" w14:textId="77777777" w:rsidTr="00C827EC">
        <w:tc>
          <w:tcPr>
            <w:tcW w:w="8416" w:type="dxa"/>
            <w:gridSpan w:val="3"/>
          </w:tcPr>
          <w:p w14:paraId="4E76AF0C" w14:textId="139E7308" w:rsidR="00C827EC" w:rsidRPr="00563BA3" w:rsidRDefault="00563BA3" w:rsidP="00AB78C1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حكم من صرف شيئا من العبادة لغير الله يكون قد وقع في </w:t>
            </w:r>
            <w:r w:rsidR="00C827EC"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3A263108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9FA8727" w14:textId="77777777" w:rsidTr="00C827EC">
        <w:tc>
          <w:tcPr>
            <w:tcW w:w="2970" w:type="dxa"/>
          </w:tcPr>
          <w:p w14:paraId="6E2406D5" w14:textId="0E47D649" w:rsidR="00C827EC" w:rsidRPr="0072327F" w:rsidRDefault="00C02F9A" w:rsidP="002E2C73">
            <w:pPr>
              <w:pStyle w:val="a4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  <w:tc>
          <w:tcPr>
            <w:tcW w:w="2910" w:type="dxa"/>
          </w:tcPr>
          <w:p w14:paraId="77270B7E" w14:textId="47BD05B1" w:rsidR="00C827EC" w:rsidRPr="0072327F" w:rsidRDefault="00C02F9A" w:rsidP="002E2C73">
            <w:pPr>
              <w:pStyle w:val="a4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التوحيد</w:t>
            </w:r>
          </w:p>
        </w:tc>
        <w:tc>
          <w:tcPr>
            <w:tcW w:w="2536" w:type="dxa"/>
          </w:tcPr>
          <w:p w14:paraId="2FF0D331" w14:textId="008C8407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العبادة </w:t>
            </w:r>
          </w:p>
        </w:tc>
        <w:tc>
          <w:tcPr>
            <w:tcW w:w="2266" w:type="dxa"/>
          </w:tcPr>
          <w:p w14:paraId="44E2C05D" w14:textId="31E6A898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الاسلام</w:t>
            </w:r>
          </w:p>
        </w:tc>
      </w:tr>
    </w:tbl>
    <w:p w14:paraId="2B1FB511" w14:textId="77777777" w:rsidR="002F5666" w:rsidRDefault="002F5666" w:rsidP="002F5666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( 1 )</w:t>
      </w:r>
    </w:p>
    <w:p w14:paraId="7A72151B" w14:textId="3AA2109F" w:rsidR="002F5666" w:rsidRPr="002F5666" w:rsidRDefault="00B44334" w:rsidP="002F5666">
      <w:pPr>
        <w:ind w:left="5245"/>
        <w:jc w:val="center"/>
        <w:rPr>
          <w:b/>
          <w:bCs/>
          <w:color w:val="002060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E2060" wp14:editId="50E9F67E">
                <wp:simplePos x="0" y="0"/>
                <wp:positionH relativeFrom="column">
                  <wp:posOffset>267335</wp:posOffset>
                </wp:positionH>
                <wp:positionV relativeFrom="paragraph">
                  <wp:posOffset>173355</wp:posOffset>
                </wp:positionV>
                <wp:extent cx="983615" cy="0"/>
                <wp:effectExtent l="19685" t="56515" r="6350" b="577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92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1.05pt;margin-top:13.65pt;width:77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">
                <v:stroke endarrow="block"/>
              </v:shape>
            </w:pict>
          </mc:Fallback>
        </mc:AlternateContent>
      </w:r>
      <w:r w:rsidR="002F5666"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</w:t>
      </w:r>
      <w:r w:rsidR="002F5666" w:rsidRPr="002F5666">
        <w:rPr>
          <w:rFonts w:hint="cs"/>
          <w:b/>
          <w:bCs/>
          <w:color w:val="002060"/>
          <w:sz w:val="28"/>
          <w:szCs w:val="28"/>
          <w:rtl/>
        </w:rPr>
        <w:t xml:space="preserve"> يتبع</w:t>
      </w:r>
    </w:p>
    <w:p w14:paraId="05A0950A" w14:textId="09165B5A" w:rsidR="004C75BC" w:rsidRDefault="004C75BC" w:rsidP="0031114B">
      <w:pPr>
        <w:rPr>
          <w:b/>
          <w:bCs/>
          <w:color w:val="002060"/>
          <w:sz w:val="28"/>
          <w:szCs w:val="28"/>
          <w:rtl/>
        </w:rPr>
      </w:pPr>
    </w:p>
    <w:p w14:paraId="2E6115E1" w14:textId="0FE335AD" w:rsidR="004F347F" w:rsidRDefault="00C827EC" w:rsidP="004F34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lastRenderedPageBreak/>
        <w:t xml:space="preserve">      السؤال الثاني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أكملي الفراغات التالية :</w:t>
      </w:r>
    </w:p>
    <w:p w14:paraId="2CF31E17" w14:textId="17ED6950" w:rsidR="00C827EC" w:rsidRDefault="004F347F" w:rsidP="004F34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(خديجة -أعلى مراتب المحبة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الفطرة - القمر -اليمنى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الماء الطهور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العبادة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إفراد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الأمين - غفرانك )</w:t>
      </w:r>
    </w:p>
    <w:p w14:paraId="05D61DD1" w14:textId="5D5AB733" w:rsidR="0072327F" w:rsidRDefault="00B44334" w:rsidP="00AB78C1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CD599" wp14:editId="1F1AAC8F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504825" cy="466725"/>
                <wp:effectExtent l="12065" t="13970" r="6985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DA50" w14:textId="77777777" w:rsidR="004C75BC" w:rsidRDefault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D599" id="Rectangle 4" o:spid="_x0000_s1027" style="position:absolute;left:0;text-align:left;margin-left:3.95pt;margin-top:1.8pt;width:39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" strokecolor="#002060">
                <v:textbox>
                  <w:txbxContent>
                    <w:p w14:paraId="1069DA50" w14:textId="77777777" w:rsidR="004C75BC" w:rsidRDefault="004C75BC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4F347F">
        <w:rPr>
          <w:rFonts w:hint="cs"/>
          <w:b/>
          <w:bCs/>
          <w:color w:val="002060"/>
          <w:sz w:val="28"/>
          <w:szCs w:val="28"/>
          <w:rtl/>
        </w:rPr>
        <w:t>التوحيد هو :---------الله في ربوبيته والألوهية واسمائه وصفاته .</w:t>
      </w:r>
    </w:p>
    <w:p w14:paraId="02429D04" w14:textId="725B2DCC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الإنسان يولد على -----------</w:t>
      </w:r>
    </w:p>
    <w:p w14:paraId="508E5DDF" w14:textId="7E33BD36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توحيد الالوهية يسمى توحيد --------------</w:t>
      </w:r>
    </w:p>
    <w:p w14:paraId="00B40F6E" w14:textId="6F8962B3" w:rsidR="004C75BC" w:rsidRPr="00C827EC" w:rsidRDefault="004F347F" w:rsidP="00C827EC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--------------- الماء الذي لا يتغير طعمه بنجاسة .</w:t>
      </w:r>
    </w:p>
    <w:p w14:paraId="16C0AA28" w14:textId="4BC3A751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أقول عند الخروج من الخلاء ----------------</w:t>
      </w:r>
    </w:p>
    <w:p w14:paraId="784C8709" w14:textId="4438B11C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لقب النبي صلى الله عليه وسلم --------------</w:t>
      </w:r>
    </w:p>
    <w:p w14:paraId="2AE56D0E" w14:textId="17096B06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عند الخروج من الخلاء أقدم رجلي -------------</w:t>
      </w:r>
    </w:p>
    <w:p w14:paraId="3E9568DC" w14:textId="78B0BBA3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كان النبي صلى الله عليه وسلم أحسن الناس وجها يشبه -------- ليلة البدر</w:t>
      </w:r>
    </w:p>
    <w:p w14:paraId="089E5BBD" w14:textId="77777777" w:rsidR="004F347F" w:rsidRDefault="004F347F" w:rsidP="004F34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الخليل هو :---------------------------</w:t>
      </w:r>
    </w:p>
    <w:p w14:paraId="10230B05" w14:textId="15378647" w:rsidR="004F347F" w:rsidRDefault="004F347F" w:rsidP="004F34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--------------- أول من آمن بالنبي صلى الله عليه وسلم من النساء .</w:t>
      </w:r>
    </w:p>
    <w:p w14:paraId="01AE4270" w14:textId="77777777" w:rsidR="004F347F" w:rsidRPr="004F347F" w:rsidRDefault="004F347F" w:rsidP="004F347F">
      <w:pPr>
        <w:pStyle w:val="a4"/>
        <w:ind w:left="1069"/>
        <w:rPr>
          <w:b/>
          <w:bCs/>
          <w:color w:val="002060"/>
          <w:sz w:val="28"/>
          <w:szCs w:val="28"/>
          <w:rtl/>
        </w:rPr>
      </w:pPr>
    </w:p>
    <w:p w14:paraId="4FA6CE20" w14:textId="46713FED" w:rsidR="0072327F" w:rsidRPr="004F347F" w:rsidRDefault="0072327F" w:rsidP="004F347F">
      <w:pPr>
        <w:pStyle w:val="a4"/>
        <w:ind w:left="1069"/>
        <w:rPr>
          <w:b/>
          <w:bCs/>
          <w:color w:val="002060"/>
          <w:sz w:val="28"/>
          <w:szCs w:val="28"/>
        </w:rPr>
      </w:pPr>
      <w:r w:rsidRPr="004F347F">
        <w:rPr>
          <w:rFonts w:hint="cs"/>
          <w:b/>
          <w:bCs/>
          <w:color w:val="002060"/>
          <w:sz w:val="28"/>
          <w:szCs w:val="28"/>
          <w:rtl/>
        </w:rPr>
        <w:t xml:space="preserve"> ..</w:t>
      </w:r>
      <w:r w:rsidR="00AB78C1" w:rsidRPr="004F347F">
        <w:rPr>
          <w:rFonts w:hint="cs"/>
          <w:b/>
          <w:bCs/>
          <w:color w:val="002060"/>
          <w:sz w:val="28"/>
          <w:szCs w:val="28"/>
          <w:rtl/>
        </w:rPr>
        <w:t>......................</w:t>
      </w:r>
      <w:r w:rsidRPr="004F347F">
        <w:rPr>
          <w:rFonts w:hint="cs"/>
          <w:b/>
          <w:bCs/>
          <w:color w:val="002060"/>
          <w:sz w:val="28"/>
          <w:szCs w:val="28"/>
          <w:rtl/>
        </w:rPr>
        <w:t>..............................................</w:t>
      </w:r>
    </w:p>
    <w:p w14:paraId="4D3E8055" w14:textId="2D35BFCD" w:rsidR="004C75BC" w:rsidRDefault="00B44334" w:rsidP="004C75BC">
      <w:pPr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B1671" wp14:editId="1E3D3562">
                <wp:simplePos x="0" y="0"/>
                <wp:positionH relativeFrom="column">
                  <wp:posOffset>154305</wp:posOffset>
                </wp:positionH>
                <wp:positionV relativeFrom="paragraph">
                  <wp:posOffset>12700</wp:posOffset>
                </wp:positionV>
                <wp:extent cx="504825" cy="466725"/>
                <wp:effectExtent l="11430" t="5080" r="762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95B9" w14:textId="77777777" w:rsidR="004C75BC" w:rsidRDefault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1671" id="Rectangle 6" o:spid="_x0000_s1028" style="position:absolute;left:0;text-align:left;margin-left:12.15pt;margin-top:1pt;width:39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" strokecolor="#002060">
                <v:textbox>
                  <w:txbxContent>
                    <w:p w14:paraId="4F6995B9" w14:textId="77777777" w:rsidR="004C75BC" w:rsidRDefault="004C75BC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71CE2D7E" w14:textId="77777777" w:rsidR="004C75BC" w:rsidRDefault="004C75BC" w:rsidP="0072327F">
      <w:pPr>
        <w:rPr>
          <w:b/>
          <w:bCs/>
          <w:color w:val="002060"/>
          <w:sz w:val="28"/>
          <w:szCs w:val="28"/>
          <w:rtl/>
        </w:rPr>
      </w:pPr>
    </w:p>
    <w:p w14:paraId="0DB43B34" w14:textId="77777777" w:rsidR="0072327F" w:rsidRDefault="00C827EC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السؤال الثالث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ضعي إشارة (    ) أمام العبارة الصحيحة وإشارة (     ) أمام العبارة الخاطئة :</w:t>
      </w:r>
    </w:p>
    <w:tbl>
      <w:tblPr>
        <w:tblStyle w:val="a3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76"/>
        <w:gridCol w:w="1080"/>
      </w:tblGrid>
      <w:tr w:rsidR="0072327F" w14:paraId="3AEE3150" w14:textId="77777777" w:rsidTr="004C75BC">
        <w:tc>
          <w:tcPr>
            <w:tcW w:w="9581" w:type="dxa"/>
          </w:tcPr>
          <w:p w14:paraId="564FFA41" w14:textId="0B4DD1BB" w:rsidR="00AB78C1" w:rsidRPr="00AB78C1" w:rsidRDefault="00231558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الذكر المستحب قوله بعد الوضوء (أشهد أن لا إله إلا الله وأن محمد رسول الله)</w:t>
            </w:r>
          </w:p>
          <w:p w14:paraId="55406A93" w14:textId="77777777" w:rsidR="00C827EC" w:rsidRPr="0072327F" w:rsidRDefault="00C827EC" w:rsidP="00AB78C1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234576E0" w14:textId="77777777" w:rsidR="0072327F" w:rsidRDefault="004C75BC" w:rsidP="0072327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)</w:t>
            </w:r>
          </w:p>
        </w:tc>
      </w:tr>
      <w:tr w:rsidR="004C75BC" w14:paraId="4446D6E4" w14:textId="77777777" w:rsidTr="004C75BC">
        <w:tc>
          <w:tcPr>
            <w:tcW w:w="9581" w:type="dxa"/>
          </w:tcPr>
          <w:p w14:paraId="5EE69DE8" w14:textId="757DCEC0" w:rsidR="004C75BC" w:rsidRPr="00AB78C1" w:rsidRDefault="00231558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الحالات التي يسن فيها الوضوء عند النوم </w:t>
            </w:r>
          </w:p>
          <w:p w14:paraId="5044B0EF" w14:textId="77777777"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7644B0FD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4D0F9E3F" w14:textId="77777777" w:rsidTr="004C75BC">
        <w:tc>
          <w:tcPr>
            <w:tcW w:w="9581" w:type="dxa"/>
          </w:tcPr>
          <w:p w14:paraId="6CAEC1C4" w14:textId="67AA50EA" w:rsidR="00AB78C1" w:rsidRPr="00AB78C1" w:rsidRDefault="00231558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مصادر الماء الطاهر (الامطار 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العيون )</w:t>
            </w:r>
          </w:p>
          <w:p w14:paraId="074C6D59" w14:textId="77777777" w:rsidR="00C827EC" w:rsidRPr="004C75BC" w:rsidRDefault="00C827EC" w:rsidP="00AB78C1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1A0BAD9A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76E9552A" w14:textId="77777777" w:rsidTr="004C75BC">
        <w:tc>
          <w:tcPr>
            <w:tcW w:w="9581" w:type="dxa"/>
          </w:tcPr>
          <w:p w14:paraId="6B36C4A8" w14:textId="4801DF67" w:rsidR="004C75BC" w:rsidRDefault="00231558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لا أدخل الخلاء ومعي شيء فيه ذكر الله </w:t>
            </w:r>
          </w:p>
          <w:p w14:paraId="2F233ED8" w14:textId="77777777"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762EA7D4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2021AA61" w14:textId="77777777" w:rsidTr="004C75BC">
        <w:tc>
          <w:tcPr>
            <w:tcW w:w="9581" w:type="dxa"/>
          </w:tcPr>
          <w:p w14:paraId="707534D9" w14:textId="4BB176E0" w:rsidR="004C75BC" w:rsidRDefault="00231558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نواقض الوضوء أكل لحم الأبل </w:t>
            </w:r>
          </w:p>
          <w:p w14:paraId="5B796E21" w14:textId="77777777"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5C82C739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779BE79B" w14:textId="77777777" w:rsidTr="004C75BC">
        <w:tc>
          <w:tcPr>
            <w:tcW w:w="9581" w:type="dxa"/>
          </w:tcPr>
          <w:p w14:paraId="46920874" w14:textId="62EA24FB" w:rsidR="004C75BC" w:rsidRDefault="00231558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أسماء النبي محمد سماه به جده ( عبد المطلب ) </w:t>
            </w:r>
          </w:p>
          <w:p w14:paraId="6B5B3356" w14:textId="77777777"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24CD6B58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5D280692" w14:textId="77777777" w:rsidTr="004C75BC">
        <w:tc>
          <w:tcPr>
            <w:tcW w:w="9581" w:type="dxa"/>
          </w:tcPr>
          <w:p w14:paraId="331120F1" w14:textId="592AD11C" w:rsidR="004C75BC" w:rsidRDefault="00231558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معنى البائن ( ليس بالطويل الزائد ) </w:t>
            </w:r>
          </w:p>
          <w:p w14:paraId="33298C4D" w14:textId="77777777"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5BF83C24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24D8FA27" w14:textId="77777777" w:rsidTr="004C75BC">
        <w:tc>
          <w:tcPr>
            <w:tcW w:w="9581" w:type="dxa"/>
          </w:tcPr>
          <w:p w14:paraId="6390F28B" w14:textId="7A27FC6F" w:rsidR="004C75BC" w:rsidRDefault="00231558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فضائل النبي صلى الله عليه وسلم </w:t>
            </w:r>
            <w:r w:rsidR="00E4750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أول ما يستفتح باب الجنة </w:t>
            </w:r>
          </w:p>
          <w:p w14:paraId="4AB5A0BA" w14:textId="77777777"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34E3DE6E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0916D9F2" w14:textId="77777777" w:rsidTr="004C75BC">
        <w:tc>
          <w:tcPr>
            <w:tcW w:w="9581" w:type="dxa"/>
          </w:tcPr>
          <w:p w14:paraId="33017BFE" w14:textId="6FBACBA8" w:rsidR="004C75BC" w:rsidRDefault="00E47505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توفيت عائشة رضى الله عنها في المدنية </w:t>
            </w:r>
          </w:p>
          <w:p w14:paraId="5AFE803C" w14:textId="77777777"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708A6A24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0BDEA5CF" w14:textId="77777777" w:rsidTr="004C75BC">
        <w:tc>
          <w:tcPr>
            <w:tcW w:w="9581" w:type="dxa"/>
          </w:tcPr>
          <w:p w14:paraId="4CB3DDEC" w14:textId="76AB23F7" w:rsidR="004C75BC" w:rsidRPr="00563BA3" w:rsidRDefault="00563BA3" w:rsidP="00563BA3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10-</w:t>
            </w:r>
            <w:r w:rsidR="00E4750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مات النبي صلى الله عليه وسلم ولم يترك الا بغلته وسلاحه </w:t>
            </w:r>
          </w:p>
        </w:tc>
        <w:tc>
          <w:tcPr>
            <w:tcW w:w="1101" w:type="dxa"/>
          </w:tcPr>
          <w:p w14:paraId="2B558BBD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</w:tbl>
    <w:p w14:paraId="778BA8FF" w14:textId="77777777" w:rsidR="00C827EC" w:rsidRDefault="00C827EC" w:rsidP="0072327F">
      <w:pPr>
        <w:pBdr>
          <w:bottom w:val="single" w:sz="12" w:space="1" w:color="auto"/>
        </w:pBdr>
        <w:rPr>
          <w:b/>
          <w:bCs/>
          <w:color w:val="002060"/>
          <w:sz w:val="28"/>
          <w:szCs w:val="28"/>
          <w:rtl/>
        </w:rPr>
      </w:pPr>
    </w:p>
    <w:p w14:paraId="43DF44AF" w14:textId="67344DD0" w:rsidR="002F5666" w:rsidRDefault="00B44334" w:rsidP="002F5666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8A7F2" wp14:editId="5E54685B">
                <wp:simplePos x="0" y="0"/>
                <wp:positionH relativeFrom="column">
                  <wp:posOffset>419735</wp:posOffset>
                </wp:positionH>
                <wp:positionV relativeFrom="paragraph">
                  <wp:posOffset>200660</wp:posOffset>
                </wp:positionV>
                <wp:extent cx="983615" cy="0"/>
                <wp:effectExtent l="19685" t="59690" r="6350" b="5461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D17B0" id="AutoShape 10" o:spid="_x0000_s1026" type="#_x0000_t32" style="position:absolute;left:0;text-align:left;margin-left:33.05pt;margin-top:15.8pt;width:77.4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">
                <v:stroke endarrow="block"/>
              </v:shape>
            </w:pict>
          </mc:Fallback>
        </mc:AlternateContent>
      </w:r>
      <w:r w:rsidR="002F5666"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( 2 )                                              يتبع</w:t>
      </w:r>
    </w:p>
    <w:p w14:paraId="675AC5C3" w14:textId="77777777" w:rsidR="00C827EC" w:rsidRDefault="00C827EC" w:rsidP="0072327F">
      <w:pPr>
        <w:rPr>
          <w:b/>
          <w:bCs/>
          <w:color w:val="002060"/>
          <w:sz w:val="28"/>
          <w:szCs w:val="28"/>
          <w:rtl/>
        </w:rPr>
      </w:pPr>
    </w:p>
    <w:p w14:paraId="2061C207" w14:textId="77777777" w:rsidR="00C827EC" w:rsidRDefault="00C827EC" w:rsidP="00C827EC">
      <w:pPr>
        <w:rPr>
          <w:b/>
          <w:bCs/>
          <w:color w:val="002060"/>
          <w:sz w:val="28"/>
          <w:szCs w:val="28"/>
          <w:rtl/>
        </w:rPr>
      </w:pPr>
    </w:p>
    <w:p w14:paraId="615D4781" w14:textId="77777777" w:rsidR="00C827EC" w:rsidRPr="0072327F" w:rsidRDefault="00C827EC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الرابع :</w:t>
      </w:r>
      <w:r w:rsidRPr="0072327F">
        <w:rPr>
          <w:rFonts w:hint="cs"/>
          <w:b/>
          <w:bCs/>
          <w:color w:val="002060"/>
          <w:sz w:val="28"/>
          <w:szCs w:val="28"/>
          <w:rtl/>
        </w:rPr>
        <w:t xml:space="preserve"> صلي العبارة من العامود ( أ ) بما يناسبها من العامود ( ب ) :</w:t>
      </w:r>
    </w:p>
    <w:tbl>
      <w:tblPr>
        <w:tblStyle w:val="a3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239"/>
        <w:gridCol w:w="5217"/>
      </w:tblGrid>
      <w:tr w:rsidR="00C827EC" w:rsidRPr="0072327F" w14:paraId="721AAA31" w14:textId="77777777" w:rsidTr="005D5090">
        <w:tc>
          <w:tcPr>
            <w:tcW w:w="5341" w:type="dxa"/>
          </w:tcPr>
          <w:p w14:paraId="528D0C35" w14:textId="77777777" w:rsidR="00C827EC" w:rsidRPr="0072327F" w:rsidRDefault="00C827EC" w:rsidP="005D50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(أ )</w:t>
            </w:r>
          </w:p>
        </w:tc>
        <w:tc>
          <w:tcPr>
            <w:tcW w:w="5341" w:type="dxa"/>
          </w:tcPr>
          <w:p w14:paraId="081A401F" w14:textId="77777777" w:rsidR="00C827EC" w:rsidRPr="0072327F" w:rsidRDefault="00C827EC" w:rsidP="005D50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 ( ب )</w:t>
            </w:r>
          </w:p>
        </w:tc>
      </w:tr>
      <w:tr w:rsidR="00C827EC" w:rsidRPr="0072327F" w14:paraId="20497ADE" w14:textId="77777777" w:rsidTr="005D5090">
        <w:tc>
          <w:tcPr>
            <w:tcW w:w="5341" w:type="dxa"/>
          </w:tcPr>
          <w:p w14:paraId="04001E34" w14:textId="41AE4901" w:rsidR="00C827EC" w:rsidRPr="0072327F" w:rsidRDefault="00E47505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اسم قبيلة النبي صلى الله عليه وسلم </w:t>
            </w:r>
          </w:p>
        </w:tc>
        <w:tc>
          <w:tcPr>
            <w:tcW w:w="5341" w:type="dxa"/>
          </w:tcPr>
          <w:p w14:paraId="139362DF" w14:textId="1D1F9E63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السواك </w:t>
            </w:r>
          </w:p>
          <w:p w14:paraId="1844BE69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C827EC" w:rsidRPr="0072327F" w14:paraId="45FB327C" w14:textId="77777777" w:rsidTr="005D5090">
        <w:tc>
          <w:tcPr>
            <w:tcW w:w="5341" w:type="dxa"/>
          </w:tcPr>
          <w:p w14:paraId="3DFB5D62" w14:textId="3D046770" w:rsidR="00C827EC" w:rsidRPr="0072327F" w:rsidRDefault="00372B35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أعظم معجزة ل</w:t>
            </w:r>
            <w:r w:rsidR="00E4750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لنبي صلى الله عليه وسلم</w:t>
            </w:r>
          </w:p>
        </w:tc>
        <w:tc>
          <w:tcPr>
            <w:tcW w:w="5341" w:type="dxa"/>
          </w:tcPr>
          <w:p w14:paraId="6F3A3E0F" w14:textId="2DC28E46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اكل الابل والنوم العميق</w:t>
            </w:r>
            <w:bookmarkStart w:id="0" w:name="_GoBack"/>
            <w:bookmarkEnd w:id="0"/>
          </w:p>
          <w:p w14:paraId="286BADE7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136B6A02" w14:textId="77777777" w:rsidTr="005D5090">
        <w:tc>
          <w:tcPr>
            <w:tcW w:w="5341" w:type="dxa"/>
          </w:tcPr>
          <w:p w14:paraId="50CCA865" w14:textId="10DC3AD6" w:rsidR="00C827EC" w:rsidRPr="0072327F" w:rsidRDefault="00372B35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السميع البصير</w:t>
            </w:r>
          </w:p>
        </w:tc>
        <w:tc>
          <w:tcPr>
            <w:tcW w:w="5341" w:type="dxa"/>
          </w:tcPr>
          <w:p w14:paraId="5665135D" w14:textId="1568C62F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الماء الطاهر والماء النجس </w:t>
            </w:r>
          </w:p>
          <w:p w14:paraId="7EA4CD78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1F5FE851" w14:textId="77777777" w:rsidTr="005D5090">
        <w:tc>
          <w:tcPr>
            <w:tcW w:w="5341" w:type="dxa"/>
          </w:tcPr>
          <w:p w14:paraId="1ACE9A7B" w14:textId="79E7054A" w:rsidR="00C827EC" w:rsidRPr="0072327F" w:rsidRDefault="00E47505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الحالات التي يجب فيها الوضوء</w:t>
            </w:r>
          </w:p>
        </w:tc>
        <w:tc>
          <w:tcPr>
            <w:tcW w:w="5341" w:type="dxa"/>
          </w:tcPr>
          <w:p w14:paraId="03092CAA" w14:textId="5BD6D4E7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توحيد الألوهية وتوحيد الربوبية وتوحيد الأسماء والصفات</w:t>
            </w:r>
          </w:p>
          <w:p w14:paraId="12033048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2969F102" w14:textId="77777777" w:rsidTr="005D5090">
        <w:tc>
          <w:tcPr>
            <w:tcW w:w="5341" w:type="dxa"/>
          </w:tcPr>
          <w:p w14:paraId="3D6031B6" w14:textId="2D88A2E5" w:rsidR="00C827EC" w:rsidRPr="0072327F" w:rsidRDefault="00E47505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انكر المشركين</w:t>
            </w:r>
          </w:p>
        </w:tc>
        <w:tc>
          <w:tcPr>
            <w:tcW w:w="5341" w:type="dxa"/>
          </w:tcPr>
          <w:p w14:paraId="2E5FD521" w14:textId="73AD1B5F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شكر الله </w:t>
            </w:r>
          </w:p>
          <w:p w14:paraId="2D802DCE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173A8B0F" w14:textId="77777777" w:rsidTr="005D5090">
        <w:tc>
          <w:tcPr>
            <w:tcW w:w="5341" w:type="dxa"/>
          </w:tcPr>
          <w:p w14:paraId="604FA3E7" w14:textId="4DB34EFE" w:rsidR="00C827EC" w:rsidRPr="0072327F" w:rsidRDefault="00372B35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واجبنا تجاه نعمة الماء</w:t>
            </w:r>
          </w:p>
        </w:tc>
        <w:tc>
          <w:tcPr>
            <w:tcW w:w="5341" w:type="dxa"/>
          </w:tcPr>
          <w:p w14:paraId="6A4FCE60" w14:textId="619DC8A6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E4750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توحيد الالوهية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14:paraId="12AD2393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12977A60" w14:textId="77777777" w:rsidTr="005D5090">
        <w:tc>
          <w:tcPr>
            <w:tcW w:w="5341" w:type="dxa"/>
          </w:tcPr>
          <w:p w14:paraId="3BF56AF5" w14:textId="11DFA4DC" w:rsidR="00C827EC" w:rsidRPr="0072327F" w:rsidRDefault="00372B35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أنواع التوحيد</w:t>
            </w:r>
          </w:p>
        </w:tc>
        <w:tc>
          <w:tcPr>
            <w:tcW w:w="5341" w:type="dxa"/>
          </w:tcPr>
          <w:p w14:paraId="51150ECC" w14:textId="4A0D0E67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E4750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 وقراءة القران</w:t>
            </w:r>
          </w:p>
          <w:p w14:paraId="2FE58120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2A08D700" w14:textId="77777777" w:rsidTr="005D5090">
        <w:tc>
          <w:tcPr>
            <w:tcW w:w="5341" w:type="dxa"/>
          </w:tcPr>
          <w:p w14:paraId="583E6EDE" w14:textId="57BBC6C4" w:rsidR="00C827EC" w:rsidRPr="0072327F" w:rsidRDefault="00372B35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أقسام المياه </w:t>
            </w:r>
          </w:p>
        </w:tc>
        <w:tc>
          <w:tcPr>
            <w:tcW w:w="5341" w:type="dxa"/>
          </w:tcPr>
          <w:p w14:paraId="6E302B1D" w14:textId="79FE91F1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E4750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مثال على توحيد 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الأسماء والصفات</w:t>
            </w:r>
          </w:p>
          <w:p w14:paraId="48F2EA06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72964719" w14:textId="77777777" w:rsidTr="005D5090">
        <w:tc>
          <w:tcPr>
            <w:tcW w:w="5341" w:type="dxa"/>
          </w:tcPr>
          <w:p w14:paraId="302CE747" w14:textId="423A0B2C" w:rsidR="00C827EC" w:rsidRPr="0072327F" w:rsidRDefault="00372B35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نواقض الوضوء </w:t>
            </w:r>
          </w:p>
        </w:tc>
        <w:tc>
          <w:tcPr>
            <w:tcW w:w="5341" w:type="dxa"/>
          </w:tcPr>
          <w:p w14:paraId="45B1652F" w14:textId="0270A135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القرآن الكريم </w:t>
            </w:r>
            <w:r w:rsidR="00E4750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14:paraId="4183A679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52262CBE" w14:textId="77777777" w:rsidTr="005D5090">
        <w:tc>
          <w:tcPr>
            <w:tcW w:w="5341" w:type="dxa"/>
          </w:tcPr>
          <w:p w14:paraId="0A326D71" w14:textId="380931CF" w:rsidR="00C827EC" w:rsidRPr="00563BA3" w:rsidRDefault="00563BA3" w:rsidP="00563BA3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سنن الوضوء</w:t>
            </w:r>
          </w:p>
        </w:tc>
        <w:tc>
          <w:tcPr>
            <w:tcW w:w="5341" w:type="dxa"/>
          </w:tcPr>
          <w:p w14:paraId="4B9D3622" w14:textId="5B0B2EE6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E4750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قريش</w:t>
            </w:r>
          </w:p>
          <w:p w14:paraId="69328506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31D87D4F" w14:textId="77777777" w:rsidTr="005D5090">
        <w:tc>
          <w:tcPr>
            <w:tcW w:w="5341" w:type="dxa"/>
          </w:tcPr>
          <w:p w14:paraId="1D8F4EA4" w14:textId="77777777" w:rsidR="00C827E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14:paraId="1DC8A659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5341" w:type="dxa"/>
          </w:tcPr>
          <w:p w14:paraId="35A263B9" w14:textId="2C614E98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العبادة</w:t>
            </w:r>
          </w:p>
        </w:tc>
      </w:tr>
    </w:tbl>
    <w:p w14:paraId="594C1604" w14:textId="77777777" w:rsidR="00C827EC" w:rsidRDefault="00C827EC" w:rsidP="0072327F">
      <w:pPr>
        <w:rPr>
          <w:b/>
          <w:bCs/>
          <w:color w:val="002060"/>
          <w:sz w:val="28"/>
          <w:szCs w:val="28"/>
          <w:rtl/>
        </w:rPr>
      </w:pPr>
    </w:p>
    <w:p w14:paraId="56F57AE2" w14:textId="77777777" w:rsidR="0072327F" w:rsidRDefault="004C75BC" w:rsidP="007232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___________________________________________________________________</w:t>
      </w:r>
    </w:p>
    <w:p w14:paraId="22780B5E" w14:textId="77777777" w:rsidR="00381E5D" w:rsidRDefault="002F5666" w:rsidP="004C75B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( 3 )</w:t>
      </w:r>
    </w:p>
    <w:p w14:paraId="7258D1C3" w14:textId="77777777" w:rsidR="00C827EC" w:rsidRDefault="00C827EC" w:rsidP="004C75B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انتهت الأسئلة</w:t>
      </w:r>
    </w:p>
    <w:p w14:paraId="54742405" w14:textId="77777777" w:rsidR="004C75BC" w:rsidRDefault="004C75BC" w:rsidP="00C827E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مع تمنياتنا لكن بالتوفيق والنجاح </w:t>
      </w:r>
    </w:p>
    <w:p w14:paraId="0696A92A" w14:textId="1EBEFEDA" w:rsidR="00C827EC" w:rsidRDefault="00C827EC" w:rsidP="00C827E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أ / </w:t>
      </w:r>
      <w:r w:rsidR="00372B35">
        <w:rPr>
          <w:rFonts w:hint="cs"/>
          <w:b/>
          <w:bCs/>
          <w:color w:val="002060"/>
          <w:sz w:val="28"/>
          <w:szCs w:val="28"/>
          <w:rtl/>
        </w:rPr>
        <w:t>نوف سليمان سبحي</w:t>
      </w:r>
    </w:p>
    <w:p w14:paraId="5CE45F76" w14:textId="61B1A262" w:rsidR="00C827EC" w:rsidRDefault="00372B35" w:rsidP="00C827E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14:paraId="402F1C57" w14:textId="77777777" w:rsidR="00381E5D" w:rsidRDefault="004C75BC" w:rsidP="002F5666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               </w:t>
      </w:r>
    </w:p>
    <w:p w14:paraId="6A5F13B7" w14:textId="77777777" w:rsidR="004C75BC" w:rsidRDefault="00381E5D" w:rsidP="00563BA3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                </w:t>
      </w:r>
      <w:r w:rsidR="004C75BC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563BA3">
        <w:rPr>
          <w:rFonts w:hint="cs"/>
          <w:b/>
          <w:bCs/>
          <w:color w:val="002060"/>
          <w:sz w:val="28"/>
          <w:szCs w:val="28"/>
          <w:rtl/>
        </w:rPr>
        <w:t>مديرة</w:t>
      </w:r>
      <w:r w:rsidR="004C75BC">
        <w:rPr>
          <w:rFonts w:hint="cs"/>
          <w:b/>
          <w:bCs/>
          <w:color w:val="002060"/>
          <w:sz w:val="28"/>
          <w:szCs w:val="28"/>
          <w:rtl/>
        </w:rPr>
        <w:t xml:space="preserve"> المدرسة</w:t>
      </w:r>
    </w:p>
    <w:p w14:paraId="5C8432B7" w14:textId="77777777" w:rsidR="004C75BC" w:rsidRPr="0072327F" w:rsidRDefault="004C75BC" w:rsidP="0072327F">
      <w:p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            منال بنت راشد الحربي</w:t>
      </w:r>
    </w:p>
    <w:sectPr w:rsidR="004C75BC" w:rsidRPr="0072327F" w:rsidSect="008C644B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642"/>
    <w:multiLevelType w:val="hybridMultilevel"/>
    <w:tmpl w:val="96CA2FD4"/>
    <w:lvl w:ilvl="0" w:tplc="6454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2452"/>
    <w:multiLevelType w:val="hybridMultilevel"/>
    <w:tmpl w:val="169A5D5A"/>
    <w:lvl w:ilvl="0" w:tplc="206AD1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B04"/>
    <w:multiLevelType w:val="hybridMultilevel"/>
    <w:tmpl w:val="8BDAAAA8"/>
    <w:lvl w:ilvl="0" w:tplc="EFFE67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18C"/>
    <w:multiLevelType w:val="hybridMultilevel"/>
    <w:tmpl w:val="B9BE434C"/>
    <w:lvl w:ilvl="0" w:tplc="3514D1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BA8"/>
    <w:multiLevelType w:val="hybridMultilevel"/>
    <w:tmpl w:val="89B0C8F8"/>
    <w:lvl w:ilvl="0" w:tplc="92FEA0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45D43"/>
    <w:multiLevelType w:val="hybridMultilevel"/>
    <w:tmpl w:val="46EC453C"/>
    <w:lvl w:ilvl="0" w:tplc="249C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37BB"/>
    <w:multiLevelType w:val="hybridMultilevel"/>
    <w:tmpl w:val="A82C39DC"/>
    <w:lvl w:ilvl="0" w:tplc="A88A5A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F186D"/>
    <w:multiLevelType w:val="hybridMultilevel"/>
    <w:tmpl w:val="945C28DC"/>
    <w:lvl w:ilvl="0" w:tplc="801655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70B88"/>
    <w:multiLevelType w:val="hybridMultilevel"/>
    <w:tmpl w:val="C742D8F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A221D"/>
    <w:multiLevelType w:val="hybridMultilevel"/>
    <w:tmpl w:val="A942E95C"/>
    <w:lvl w:ilvl="0" w:tplc="F4B68D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35566"/>
    <w:multiLevelType w:val="hybridMultilevel"/>
    <w:tmpl w:val="8C726DEA"/>
    <w:lvl w:ilvl="0" w:tplc="6E784E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20575"/>
    <w:multiLevelType w:val="hybridMultilevel"/>
    <w:tmpl w:val="68B6720C"/>
    <w:lvl w:ilvl="0" w:tplc="66A8BE7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2" w15:restartNumberingAfterBreak="0">
    <w:nsid w:val="4690573A"/>
    <w:multiLevelType w:val="hybridMultilevel"/>
    <w:tmpl w:val="C1F69A06"/>
    <w:lvl w:ilvl="0" w:tplc="F148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B220C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E7C5E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71A55"/>
    <w:multiLevelType w:val="hybridMultilevel"/>
    <w:tmpl w:val="BE0E9322"/>
    <w:lvl w:ilvl="0" w:tplc="F782F6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15BEA"/>
    <w:multiLevelType w:val="hybridMultilevel"/>
    <w:tmpl w:val="8596378E"/>
    <w:lvl w:ilvl="0" w:tplc="02C227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56809"/>
    <w:multiLevelType w:val="hybridMultilevel"/>
    <w:tmpl w:val="B81A48B8"/>
    <w:lvl w:ilvl="0" w:tplc="D8223B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82572"/>
    <w:multiLevelType w:val="hybridMultilevel"/>
    <w:tmpl w:val="6CE285B2"/>
    <w:lvl w:ilvl="0" w:tplc="5448E9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D3A8F"/>
    <w:multiLevelType w:val="hybridMultilevel"/>
    <w:tmpl w:val="21C4DB56"/>
    <w:lvl w:ilvl="0" w:tplc="447844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19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17"/>
  </w:num>
  <w:num w:numId="11">
    <w:abstractNumId w:val="9"/>
  </w:num>
  <w:num w:numId="12">
    <w:abstractNumId w:val="16"/>
  </w:num>
  <w:num w:numId="13">
    <w:abstractNumId w:val="12"/>
  </w:num>
  <w:num w:numId="14">
    <w:abstractNumId w:val="18"/>
  </w:num>
  <w:num w:numId="15">
    <w:abstractNumId w:val="0"/>
  </w:num>
  <w:num w:numId="16">
    <w:abstractNumId w:val="14"/>
  </w:num>
  <w:num w:numId="17">
    <w:abstractNumId w:val="6"/>
  </w:num>
  <w:num w:numId="18">
    <w:abstractNumId w:val="11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86B52"/>
    <w:rsid w:val="001065FD"/>
    <w:rsid w:val="00231558"/>
    <w:rsid w:val="002E2C73"/>
    <w:rsid w:val="002F5666"/>
    <w:rsid w:val="0031114B"/>
    <w:rsid w:val="00343225"/>
    <w:rsid w:val="00372B35"/>
    <w:rsid w:val="00381E5D"/>
    <w:rsid w:val="003906CB"/>
    <w:rsid w:val="004C75BC"/>
    <w:rsid w:val="004F1C6B"/>
    <w:rsid w:val="004F347F"/>
    <w:rsid w:val="00563BA3"/>
    <w:rsid w:val="006072F3"/>
    <w:rsid w:val="006E78E5"/>
    <w:rsid w:val="0072327F"/>
    <w:rsid w:val="007361B2"/>
    <w:rsid w:val="008A4D80"/>
    <w:rsid w:val="008C644B"/>
    <w:rsid w:val="00AB78C1"/>
    <w:rsid w:val="00B44334"/>
    <w:rsid w:val="00BE37AB"/>
    <w:rsid w:val="00C02F9A"/>
    <w:rsid w:val="00C827EC"/>
    <w:rsid w:val="00C9648D"/>
    <w:rsid w:val="00DA3642"/>
    <w:rsid w:val="00E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KSA</cp:lastModifiedBy>
  <cp:revision>2</cp:revision>
  <cp:lastPrinted>2022-10-25T14:10:00Z</cp:lastPrinted>
  <dcterms:created xsi:type="dcterms:W3CDTF">2022-10-25T14:12:00Z</dcterms:created>
  <dcterms:modified xsi:type="dcterms:W3CDTF">2022-10-25T14:12:00Z</dcterms:modified>
</cp:coreProperties>
</file>